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C" w:rsidRDefault="007A583C" w:rsidP="007A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3E0">
        <w:rPr>
          <w:rFonts w:ascii="Times New Roman" w:hAnsi="Times New Roman" w:cs="Times New Roman"/>
          <w:b/>
          <w:sz w:val="28"/>
          <w:szCs w:val="28"/>
        </w:rPr>
        <w:t>Расписание движения автобусов и сеть маршрутов регулярного сообщения между поселениями в границах Малоархангельского район</w:t>
      </w:r>
      <w:r w:rsidRPr="007A583C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0632" w:type="dxa"/>
        <w:tblInd w:w="-885" w:type="dxa"/>
        <w:tblLook w:val="04A0"/>
      </w:tblPr>
      <w:tblGrid>
        <w:gridCol w:w="959"/>
        <w:gridCol w:w="4429"/>
        <w:gridCol w:w="5244"/>
      </w:tblGrid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5244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отправления с КС Малоархангельск 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ин.)</w:t>
            </w:r>
          </w:p>
        </w:tc>
      </w:tr>
      <w:tr w:rsidR="007A583C" w:rsidTr="005346D8">
        <w:tc>
          <w:tcPr>
            <w:tcW w:w="959" w:type="dxa"/>
          </w:tcPr>
          <w:p w:rsidR="005346D8" w:rsidRDefault="005346D8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5346D8" w:rsidRDefault="005346D8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D8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Малоархангельск </w:t>
            </w:r>
            <w:r w:rsidR="00534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35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FC354E">
              <w:rPr>
                <w:rFonts w:ascii="Times New Roman" w:hAnsi="Times New Roman" w:cs="Times New Roman"/>
                <w:sz w:val="28"/>
                <w:szCs w:val="28"/>
              </w:rPr>
              <w:t xml:space="preserve">/д вокзал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Малоархангельск</w:t>
            </w:r>
          </w:p>
        </w:tc>
        <w:tc>
          <w:tcPr>
            <w:tcW w:w="5244" w:type="dxa"/>
          </w:tcPr>
          <w:p w:rsidR="005346D8" w:rsidRDefault="005346D8" w:rsidP="007A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83C" w:rsidRPr="005346D8" w:rsidRDefault="005346D8" w:rsidP="007A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b/>
                <w:sz w:val="28"/>
                <w:szCs w:val="28"/>
              </w:rPr>
              <w:t>07:00; 09:00; 14:00; 16:40</w:t>
            </w:r>
          </w:p>
          <w:p w:rsidR="005346D8" w:rsidRDefault="005346D8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(пн., вт., ср., чт., сб., вс.)</w:t>
            </w:r>
          </w:p>
          <w:p w:rsidR="005346D8" w:rsidRPr="005346D8" w:rsidRDefault="005346D8" w:rsidP="0053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b/>
                <w:sz w:val="28"/>
                <w:szCs w:val="28"/>
              </w:rPr>
              <w:t>07:00; 09:00; 14:00; 16:40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18:30</w:t>
            </w:r>
          </w:p>
          <w:p w:rsidR="005346D8" w:rsidRPr="005346D8" w:rsidRDefault="005346D8" w:rsidP="007A5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(пт.)</w:t>
            </w:r>
          </w:p>
        </w:tc>
      </w:tr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4C2B73" w:rsidRDefault="004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83C" w:rsidRDefault="007A583C"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г. Малоархангельск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Архарово</w:t>
            </w:r>
          </w:p>
        </w:tc>
        <w:tc>
          <w:tcPr>
            <w:tcW w:w="5244" w:type="dxa"/>
          </w:tcPr>
          <w:p w:rsidR="004C2B73" w:rsidRDefault="004C2B73" w:rsidP="007A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83C" w:rsidRDefault="004C2B73" w:rsidP="007A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:00;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B73" w:rsidRPr="004C2B73" w:rsidRDefault="004C2B73" w:rsidP="007A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(пт.)</w:t>
            </w:r>
          </w:p>
        </w:tc>
      </w:tr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</w:tcPr>
          <w:p w:rsidR="004C2B73" w:rsidRDefault="004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83C" w:rsidRDefault="007A583C"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г. Малоархангельск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5244" w:type="dxa"/>
          </w:tcPr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:00; 12:00</w:t>
            </w:r>
          </w:p>
          <w:p w:rsidR="007A583C" w:rsidRPr="004C2B73" w:rsidRDefault="004C2B73" w:rsidP="004C2B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C2B73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End"/>
            <w:r w:rsidRPr="004C2B73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9" w:type="dxa"/>
          </w:tcPr>
          <w:p w:rsidR="004C2B73" w:rsidRDefault="004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83C" w:rsidRDefault="007A583C"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г. Малоархангельск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Луковец</w:t>
            </w:r>
          </w:p>
        </w:tc>
        <w:tc>
          <w:tcPr>
            <w:tcW w:w="5244" w:type="dxa"/>
          </w:tcPr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06:00; 12:00</w:t>
            </w:r>
          </w:p>
          <w:p w:rsidR="007A583C" w:rsidRDefault="004C2B73" w:rsidP="004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(пт.)</w:t>
            </w:r>
          </w:p>
        </w:tc>
      </w:tr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9" w:type="dxa"/>
          </w:tcPr>
          <w:p w:rsidR="004C2B73" w:rsidRDefault="004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83C" w:rsidRDefault="007A583C"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г. Малоархангельск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425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Ивань</w:t>
            </w:r>
          </w:p>
        </w:tc>
        <w:tc>
          <w:tcPr>
            <w:tcW w:w="5244" w:type="dxa"/>
          </w:tcPr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7A583C" w:rsidRDefault="004C2B73" w:rsidP="004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(пт.)</w:t>
            </w:r>
          </w:p>
        </w:tc>
      </w:tr>
      <w:tr w:rsidR="007A583C" w:rsidTr="005346D8">
        <w:tc>
          <w:tcPr>
            <w:tcW w:w="959" w:type="dxa"/>
          </w:tcPr>
          <w:p w:rsidR="007A583C" w:rsidRDefault="007A583C" w:rsidP="007A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9" w:type="dxa"/>
          </w:tcPr>
          <w:p w:rsidR="004C2B73" w:rsidRDefault="004C2B73" w:rsidP="0053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D8" w:rsidRDefault="007A583C" w:rsidP="0053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F5">
              <w:rPr>
                <w:rFonts w:ascii="Times New Roman" w:hAnsi="Times New Roman" w:cs="Times New Roman"/>
                <w:sz w:val="28"/>
                <w:szCs w:val="28"/>
              </w:rPr>
              <w:t>г. Малоархангельск</w:t>
            </w:r>
            <w:r w:rsidR="005346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A583C" w:rsidRDefault="005346D8" w:rsidP="008942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Легостаево</w:t>
            </w:r>
            <w:r w:rsidR="002B5D46">
              <w:rPr>
                <w:rFonts w:ascii="Times New Roman" w:hAnsi="Times New Roman" w:cs="Times New Roman"/>
                <w:sz w:val="28"/>
                <w:szCs w:val="28"/>
              </w:rPr>
              <w:t xml:space="preserve"> Первое</w:t>
            </w:r>
            <w:bookmarkStart w:id="0" w:name="_GoBack"/>
            <w:bookmarkEnd w:id="0"/>
          </w:p>
        </w:tc>
        <w:tc>
          <w:tcPr>
            <w:tcW w:w="5244" w:type="dxa"/>
          </w:tcPr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73" w:rsidRDefault="004C2B73" w:rsidP="004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3">
              <w:rPr>
                <w:rFonts w:ascii="Times New Roman" w:hAnsi="Times New Roman" w:cs="Times New Roman"/>
                <w:b/>
                <w:sz w:val="28"/>
                <w:szCs w:val="28"/>
              </w:rPr>
              <w:t>06:00; 12:00</w:t>
            </w:r>
          </w:p>
          <w:p w:rsidR="007A583C" w:rsidRDefault="004C2B73" w:rsidP="004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D8">
              <w:rPr>
                <w:rFonts w:ascii="Times New Roman" w:hAnsi="Times New Roman" w:cs="Times New Roman"/>
                <w:i/>
                <w:sz w:val="28"/>
                <w:szCs w:val="28"/>
              </w:rPr>
              <w:t>(пт.)</w:t>
            </w:r>
          </w:p>
        </w:tc>
      </w:tr>
    </w:tbl>
    <w:p w:rsidR="007A583C" w:rsidRPr="007A583C" w:rsidRDefault="007A583C" w:rsidP="007A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83C" w:rsidRDefault="007A583C"/>
    <w:sectPr w:rsidR="007A583C" w:rsidSect="0042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583C"/>
    <w:rsid w:val="002323E0"/>
    <w:rsid w:val="002B5D46"/>
    <w:rsid w:val="004261EC"/>
    <w:rsid w:val="004C2B73"/>
    <w:rsid w:val="005346D8"/>
    <w:rsid w:val="007A583C"/>
    <w:rsid w:val="00853568"/>
    <w:rsid w:val="00894257"/>
    <w:rsid w:val="009E750C"/>
    <w:rsid w:val="00F02941"/>
    <w:rsid w:val="00FC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Windows User</cp:lastModifiedBy>
  <cp:revision>2</cp:revision>
  <dcterms:created xsi:type="dcterms:W3CDTF">2018-08-10T09:07:00Z</dcterms:created>
  <dcterms:modified xsi:type="dcterms:W3CDTF">2018-08-10T09:07:00Z</dcterms:modified>
</cp:coreProperties>
</file>